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A1BF" w14:textId="77777777" w:rsidR="00EC7859" w:rsidRPr="003E59AE" w:rsidRDefault="00EC7859" w:rsidP="00EC7859">
      <w:pPr>
        <w:pStyle w:val="Title"/>
        <w:rPr>
          <w:color w:val="2B4162" w:themeColor="text1"/>
          <w:lang w:val="es-ES"/>
        </w:rPr>
      </w:pPr>
      <w:r w:rsidRPr="003E59AE">
        <w:rPr>
          <w:color w:val="2B4162" w:themeColor="text1"/>
          <w:lang w:val="es-ES"/>
        </w:rPr>
        <w:t>Día Mundial del Huevo 2025</w:t>
      </w:r>
    </w:p>
    <w:p w14:paraId="249B0570" w14:textId="537CDB77" w:rsidR="00EC7859" w:rsidRPr="003E59AE" w:rsidRDefault="00EC7859" w:rsidP="00EC7859">
      <w:pPr>
        <w:pStyle w:val="Heading2"/>
        <w:rPr>
          <w:color w:val="2B4162" w:themeColor="text1"/>
          <w:lang w:val="es-ES"/>
        </w:rPr>
      </w:pPr>
      <w:r w:rsidRPr="003E59AE">
        <w:rPr>
          <w:color w:val="2B4162" w:themeColor="text1"/>
          <w:lang w:val="es-ES"/>
        </w:rPr>
        <w:t xml:space="preserve">El Poderoso Huevo: </w:t>
      </w:r>
      <w:r w:rsidR="003E59AE" w:rsidRPr="003E59AE">
        <w:rPr>
          <w:color w:val="2B4162" w:themeColor="text1"/>
          <w:lang w:val="es-ES"/>
        </w:rPr>
        <w:t>N</w:t>
      </w:r>
      <w:r w:rsidRPr="003E59AE">
        <w:rPr>
          <w:color w:val="2B4162" w:themeColor="text1"/>
          <w:lang w:val="es-ES"/>
        </w:rPr>
        <w:t>utrición Natural</w:t>
      </w:r>
      <w:r w:rsidR="003E59AE" w:rsidRPr="003E59AE">
        <w:rPr>
          <w:color w:val="2B4162" w:themeColor="text1"/>
          <w:lang w:val="es-ES"/>
        </w:rPr>
        <w:t xml:space="preserve"> </w:t>
      </w:r>
      <w:r w:rsidR="003E59AE">
        <w:rPr>
          <w:color w:val="2B4162" w:themeColor="text1"/>
          <w:lang w:val="es-ES"/>
        </w:rPr>
        <w:t>al completo</w:t>
      </w:r>
    </w:p>
    <w:p w14:paraId="06C8E21D" w14:textId="77777777" w:rsidR="00EC7859" w:rsidRPr="003E59AE" w:rsidRDefault="00EC7859" w:rsidP="00EC7859">
      <w:pPr>
        <w:rPr>
          <w:lang w:val="es-ES"/>
        </w:rPr>
      </w:pPr>
    </w:p>
    <w:p w14:paraId="592778CF" w14:textId="18A0E50E" w:rsidR="00EC7859" w:rsidRDefault="00EC7859" w:rsidP="00EC7859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Montserrat" w:hAnsi="Montserrat"/>
          <w:color w:val="2B4162" w:themeColor="text1"/>
          <w:lang w:val="es-ES"/>
        </w:rPr>
      </w:pPr>
      <w:r w:rsidRPr="00EC7859">
        <w:rPr>
          <w:rFonts w:ascii="Montserrat" w:hAnsi="Montserrat"/>
          <w:color w:val="2B4162" w:themeColor="text1"/>
          <w:lang w:val="es-ES"/>
        </w:rPr>
        <w:t>El Día Mundial del Huevo se celebra en todo el mundo el viernes 10 de octubre de 2025.</w:t>
      </w:r>
    </w:p>
    <w:p w14:paraId="37A2DDE2" w14:textId="32050DC1" w:rsidR="00EC7859" w:rsidRDefault="00EC7859" w:rsidP="00EC7859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Montserrat" w:hAnsi="Montserrat"/>
          <w:color w:val="2B4162" w:themeColor="text1"/>
          <w:lang w:val="es-ES"/>
        </w:rPr>
      </w:pPr>
      <w:r w:rsidRPr="00EC7859">
        <w:rPr>
          <w:rFonts w:ascii="Montserrat" w:hAnsi="Montserrat"/>
          <w:color w:val="2B4162" w:themeColor="text1"/>
          <w:lang w:val="es-ES"/>
        </w:rPr>
        <w:t xml:space="preserve">Este evento anual rinde homenaje al modesto pero poderoso huevo, celebrando su </w:t>
      </w:r>
      <w:r w:rsidR="00272EC8">
        <w:rPr>
          <w:rFonts w:ascii="Montserrat" w:hAnsi="Montserrat"/>
          <w:color w:val="2B4162" w:themeColor="text1"/>
          <w:lang w:val="es-ES"/>
        </w:rPr>
        <w:t>a</w:t>
      </w:r>
      <w:r w:rsidRPr="00EC7859">
        <w:rPr>
          <w:rFonts w:ascii="Montserrat" w:hAnsi="Montserrat"/>
          <w:color w:val="2B4162" w:themeColor="text1"/>
          <w:lang w:val="es-ES"/>
        </w:rPr>
        <w:t>por</w:t>
      </w:r>
      <w:r w:rsidR="00272EC8">
        <w:rPr>
          <w:rFonts w:ascii="Montserrat" w:hAnsi="Montserrat"/>
          <w:color w:val="2B4162" w:themeColor="text1"/>
          <w:lang w:val="es-ES"/>
        </w:rPr>
        <w:t>te</w:t>
      </w:r>
      <w:r w:rsidRPr="00EC7859">
        <w:rPr>
          <w:rFonts w:ascii="Montserrat" w:hAnsi="Montserrat"/>
          <w:color w:val="2B4162" w:themeColor="text1"/>
          <w:lang w:val="es-ES"/>
        </w:rPr>
        <w:t xml:space="preserve"> nutricional natural y el papel vital que desempeña en la salud y el bienestar de personas de todas las edades, en todo el mundo.</w:t>
      </w:r>
    </w:p>
    <w:p w14:paraId="7AF2ECDA" w14:textId="3A4AC8A9" w:rsidR="00EC7859" w:rsidRPr="00EC7859" w:rsidRDefault="00EC7859" w:rsidP="00EC7859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Montserrat" w:hAnsi="Montserrat"/>
          <w:color w:val="EE0000"/>
          <w:lang w:val="es-ES"/>
        </w:rPr>
      </w:pPr>
      <w:r w:rsidRPr="00EC7859">
        <w:rPr>
          <w:rFonts w:ascii="Montserrat" w:hAnsi="Montserrat"/>
          <w:color w:val="2B4162" w:themeColor="text1"/>
          <w:lang w:val="es-ES"/>
        </w:rPr>
        <w:t xml:space="preserve">Para conmemorar el Día Mundial del Huevo 2025, </w:t>
      </w:r>
      <w:r w:rsidRPr="00EC7859">
        <w:rPr>
          <w:rFonts w:ascii="Montserrat" w:hAnsi="Montserrat"/>
          <w:color w:val="EE0000"/>
          <w:lang w:val="es-ES"/>
        </w:rPr>
        <w:t xml:space="preserve">[AÑADE EL NOMBRE DE TU ORGANIZACIÓN AQUÍ] </w:t>
      </w:r>
      <w:r w:rsidR="003E59AE" w:rsidRPr="003E59AE">
        <w:rPr>
          <w:rFonts w:ascii="Montserrat" w:hAnsi="Montserrat"/>
          <w:color w:val="2B4162" w:themeColor="text1"/>
          <w:lang w:val="es-ES"/>
        </w:rPr>
        <w:t>tiene previsto</w:t>
      </w:r>
      <w:r>
        <w:rPr>
          <w:rFonts w:ascii="Montserrat" w:hAnsi="Montserrat"/>
          <w:color w:val="EE0000"/>
          <w:lang w:val="es-ES"/>
        </w:rPr>
        <w:t xml:space="preserve"> </w:t>
      </w:r>
      <w:r w:rsidRPr="00EC7859">
        <w:rPr>
          <w:rFonts w:ascii="Montserrat" w:hAnsi="Montserrat"/>
          <w:color w:val="EE0000"/>
          <w:lang w:val="es-ES"/>
        </w:rPr>
        <w:t xml:space="preserve">[RESUME CÓMO </w:t>
      </w:r>
      <w:r>
        <w:rPr>
          <w:rFonts w:ascii="Montserrat" w:hAnsi="Montserrat"/>
          <w:color w:val="EE0000"/>
          <w:lang w:val="es-ES"/>
        </w:rPr>
        <w:t xml:space="preserve">LO </w:t>
      </w:r>
      <w:r w:rsidRPr="00EC7859">
        <w:rPr>
          <w:rFonts w:ascii="Montserrat" w:hAnsi="Montserrat"/>
          <w:color w:val="EE0000"/>
          <w:lang w:val="es-ES"/>
        </w:rPr>
        <w:t>CELEBRARÁ].</w:t>
      </w:r>
    </w:p>
    <w:p w14:paraId="0C278EB6" w14:textId="77777777" w:rsidR="00EC7859" w:rsidRPr="00EC7859" w:rsidRDefault="00EC7859" w:rsidP="00EC7859">
      <w:pPr>
        <w:spacing w:line="360" w:lineRule="auto"/>
        <w:jc w:val="both"/>
        <w:rPr>
          <w:rFonts w:ascii="Montserrat" w:hAnsi="Montserrat"/>
          <w:color w:val="2B4162" w:themeColor="text1"/>
          <w:lang w:val="es-ES"/>
        </w:rPr>
      </w:pPr>
    </w:p>
    <w:p w14:paraId="649A9356" w14:textId="6832ABAB" w:rsidR="00EC7859" w:rsidRPr="00EC7859" w:rsidRDefault="00EC7859" w:rsidP="00EC7859">
      <w:pPr>
        <w:spacing w:line="360" w:lineRule="auto"/>
        <w:jc w:val="both"/>
        <w:rPr>
          <w:rFonts w:ascii="Montserrat" w:hAnsi="Montserrat"/>
          <w:color w:val="2B4162" w:themeColor="text1"/>
          <w:lang w:val="es-ES"/>
        </w:rPr>
      </w:pPr>
      <w:r w:rsidRPr="00EC7859">
        <w:rPr>
          <w:rFonts w:ascii="Montserrat" w:hAnsi="Montserrat"/>
          <w:color w:val="2B4162" w:themeColor="text1"/>
          <w:lang w:val="es-ES"/>
        </w:rPr>
        <w:t xml:space="preserve">El viernes 10 de octubre, los amantes del huevo de todo el mundo se reunirán una vez más </w:t>
      </w:r>
      <w:r w:rsidR="00272EC8">
        <w:rPr>
          <w:rFonts w:ascii="Montserrat" w:hAnsi="Montserrat"/>
          <w:color w:val="2B4162" w:themeColor="text1"/>
          <w:lang w:val="es-ES"/>
        </w:rPr>
        <w:t xml:space="preserve">en reconocimiento </w:t>
      </w:r>
      <w:r w:rsidR="003E59AE">
        <w:rPr>
          <w:rFonts w:ascii="Montserrat" w:hAnsi="Montserrat"/>
          <w:color w:val="2B4162" w:themeColor="text1"/>
          <w:lang w:val="es-ES"/>
        </w:rPr>
        <w:t xml:space="preserve">a </w:t>
      </w:r>
      <w:r w:rsidRPr="00EC7859">
        <w:rPr>
          <w:rFonts w:ascii="Montserrat" w:hAnsi="Montserrat"/>
          <w:color w:val="2B4162" w:themeColor="text1"/>
          <w:lang w:val="es-ES"/>
        </w:rPr>
        <w:t>uno de los alimentos más modestos pero poderosos de la naturaleza: el huevo.</w:t>
      </w:r>
    </w:p>
    <w:p w14:paraId="1913456D" w14:textId="6C66BD3B" w:rsidR="00EC7859" w:rsidRPr="00EC7859" w:rsidRDefault="00EC7859" w:rsidP="00EC7859">
      <w:pPr>
        <w:spacing w:line="360" w:lineRule="auto"/>
        <w:jc w:val="both"/>
        <w:rPr>
          <w:rFonts w:ascii="Montserrat" w:hAnsi="Montserrat"/>
          <w:color w:val="2B4162" w:themeColor="text1"/>
          <w:lang w:val="es-ES"/>
        </w:rPr>
      </w:pPr>
      <w:r w:rsidRPr="00EC7859">
        <w:rPr>
          <w:rFonts w:ascii="Montserrat" w:hAnsi="Montserrat"/>
          <w:color w:val="2B4162" w:themeColor="text1"/>
          <w:lang w:val="es-ES"/>
        </w:rPr>
        <w:t xml:space="preserve">El Día Mundial del Huevo, que se celebra el segundo viernes de octubre de cada año, invita a personas de todos los orígenes a </w:t>
      </w:r>
      <w:r w:rsidR="00272EC8">
        <w:rPr>
          <w:rFonts w:ascii="Montserrat" w:hAnsi="Montserrat"/>
          <w:color w:val="2B4162" w:themeColor="text1"/>
          <w:lang w:val="es-ES"/>
        </w:rPr>
        <w:t>conocer y apreciar</w:t>
      </w:r>
      <w:r w:rsidR="003E59AE">
        <w:rPr>
          <w:rFonts w:ascii="Montserrat" w:hAnsi="Montserrat"/>
          <w:color w:val="2B4162" w:themeColor="text1"/>
          <w:lang w:val="es-ES"/>
        </w:rPr>
        <w:t xml:space="preserve"> </w:t>
      </w:r>
      <w:r w:rsidRPr="00EC7859">
        <w:rPr>
          <w:rFonts w:ascii="Montserrat" w:hAnsi="Montserrat"/>
          <w:color w:val="2B4162" w:themeColor="text1"/>
          <w:lang w:val="es-ES"/>
        </w:rPr>
        <w:t>la excepcional contribución</w:t>
      </w:r>
      <w:r w:rsidR="003E59AE">
        <w:rPr>
          <w:rFonts w:ascii="Montserrat" w:hAnsi="Montserrat"/>
          <w:color w:val="2B4162" w:themeColor="text1"/>
          <w:lang w:val="es-ES"/>
        </w:rPr>
        <w:t xml:space="preserve"> d</w:t>
      </w:r>
      <w:r w:rsidRPr="00EC7859">
        <w:rPr>
          <w:rFonts w:ascii="Montserrat" w:hAnsi="Montserrat"/>
          <w:color w:val="2B4162" w:themeColor="text1"/>
          <w:lang w:val="es-ES"/>
        </w:rPr>
        <w:t>el huevo a la alimentación y la salud en todo el mundo.</w:t>
      </w:r>
    </w:p>
    <w:p w14:paraId="135B31C1" w14:textId="6C329090" w:rsidR="00EC7859" w:rsidRPr="00EC7859" w:rsidRDefault="00EC7859" w:rsidP="00EC7859">
      <w:pPr>
        <w:spacing w:line="360" w:lineRule="auto"/>
        <w:jc w:val="both"/>
        <w:rPr>
          <w:rFonts w:ascii="Montserrat" w:hAnsi="Montserrat"/>
          <w:color w:val="2B4162" w:themeColor="text1"/>
          <w:lang w:val="es-ES"/>
        </w:rPr>
      </w:pPr>
      <w:r w:rsidRPr="00EC7859">
        <w:rPr>
          <w:rFonts w:ascii="Montserrat" w:hAnsi="Montserrat"/>
          <w:color w:val="2B4162" w:themeColor="text1"/>
          <w:lang w:val="es-ES"/>
        </w:rPr>
        <w:t>El tema de este año, “El Poderoso Huevo: Nutrición Natural</w:t>
      </w:r>
      <w:r w:rsidR="003E59AE">
        <w:rPr>
          <w:rFonts w:ascii="Montserrat" w:hAnsi="Montserrat"/>
          <w:color w:val="2B4162" w:themeColor="text1"/>
          <w:lang w:val="es-ES"/>
        </w:rPr>
        <w:t xml:space="preserve"> al completo</w:t>
      </w:r>
      <w:r w:rsidRPr="00EC7859">
        <w:rPr>
          <w:rFonts w:ascii="Montserrat" w:hAnsi="Montserrat"/>
          <w:color w:val="2B4162" w:themeColor="text1"/>
          <w:lang w:val="es-ES"/>
        </w:rPr>
        <w:t xml:space="preserve">”, </w:t>
      </w:r>
      <w:r w:rsidR="003E59AE">
        <w:rPr>
          <w:rFonts w:ascii="Montserrat" w:hAnsi="Montserrat"/>
          <w:color w:val="2B4162" w:themeColor="text1"/>
          <w:lang w:val="es-ES"/>
        </w:rPr>
        <w:t>recono</w:t>
      </w:r>
      <w:r w:rsidRPr="00EC7859">
        <w:rPr>
          <w:rFonts w:ascii="Montserrat" w:hAnsi="Montserrat"/>
          <w:color w:val="2B4162" w:themeColor="text1"/>
          <w:lang w:val="es-ES"/>
        </w:rPr>
        <w:t xml:space="preserve">ce </w:t>
      </w:r>
      <w:r w:rsidR="003E59AE">
        <w:rPr>
          <w:rFonts w:ascii="Montserrat" w:hAnsi="Montserrat"/>
          <w:color w:val="2B4162" w:themeColor="text1"/>
          <w:lang w:val="es-ES"/>
        </w:rPr>
        <w:t>que e</w:t>
      </w:r>
      <w:r w:rsidRPr="00EC7859">
        <w:rPr>
          <w:rFonts w:ascii="Montserrat" w:hAnsi="Montserrat"/>
          <w:color w:val="2B4162" w:themeColor="text1"/>
          <w:lang w:val="es-ES"/>
        </w:rPr>
        <w:t>l</w:t>
      </w:r>
      <w:r w:rsidR="003E59AE">
        <w:rPr>
          <w:rFonts w:ascii="Montserrat" w:hAnsi="Montserrat"/>
          <w:color w:val="2B4162" w:themeColor="text1"/>
          <w:lang w:val="es-ES"/>
        </w:rPr>
        <w:t xml:space="preserve"> huevo es</w:t>
      </w:r>
      <w:r w:rsidRPr="00EC7859">
        <w:rPr>
          <w:rFonts w:ascii="Montserrat" w:hAnsi="Montserrat"/>
          <w:color w:val="2B4162" w:themeColor="text1"/>
          <w:lang w:val="es-ES"/>
        </w:rPr>
        <w:t xml:space="preserve"> únic</w:t>
      </w:r>
      <w:r w:rsidR="003E59AE">
        <w:rPr>
          <w:rFonts w:ascii="Montserrat" w:hAnsi="Montserrat"/>
          <w:color w:val="2B4162" w:themeColor="text1"/>
          <w:lang w:val="es-ES"/>
        </w:rPr>
        <w:t xml:space="preserve">o, ya que </w:t>
      </w:r>
      <w:r w:rsidRPr="00EC7859">
        <w:rPr>
          <w:rFonts w:ascii="Montserrat" w:hAnsi="Montserrat"/>
          <w:color w:val="2B4162" w:themeColor="text1"/>
          <w:lang w:val="es-ES"/>
        </w:rPr>
        <w:t>aporta nutrientes esenciales de forma sencilla y accesible. Naturalmente ricos en 13 nutrientes esenciales, los huevos contribuyen a la salud en cada etapa de la vida, desde el desarrollo cerebral en los primeros años hasta el mantenimiento muscular y la fortaleza ósea a medida que envejecemos. S</w:t>
      </w:r>
      <w:r w:rsidR="003E59AE">
        <w:rPr>
          <w:rFonts w:ascii="Montserrat" w:hAnsi="Montserrat"/>
          <w:color w:val="2B4162" w:themeColor="text1"/>
          <w:lang w:val="es-ES"/>
        </w:rPr>
        <w:t>i</w:t>
      </w:r>
      <w:r w:rsidRPr="00EC7859">
        <w:rPr>
          <w:rFonts w:ascii="Montserrat" w:hAnsi="Montserrat"/>
          <w:color w:val="2B4162" w:themeColor="text1"/>
          <w:lang w:val="es-ES"/>
        </w:rPr>
        <w:t xml:space="preserve">n </w:t>
      </w:r>
      <w:r w:rsidR="003E59AE">
        <w:rPr>
          <w:rFonts w:ascii="Montserrat" w:hAnsi="Montserrat"/>
          <w:color w:val="2B4162" w:themeColor="text1"/>
          <w:lang w:val="es-ES"/>
        </w:rPr>
        <w:t>apenas</w:t>
      </w:r>
      <w:r w:rsidRPr="00EC7859">
        <w:rPr>
          <w:rFonts w:ascii="Montserrat" w:hAnsi="Montserrat"/>
          <w:color w:val="2B4162" w:themeColor="text1"/>
          <w:lang w:val="es-ES"/>
        </w:rPr>
        <w:t xml:space="preserve"> procesado, está ampliamente disponible y </w:t>
      </w:r>
      <w:r w:rsidR="002A3D3E">
        <w:rPr>
          <w:rFonts w:ascii="Montserrat" w:hAnsi="Montserrat"/>
          <w:color w:val="2B4162" w:themeColor="text1"/>
          <w:lang w:val="es-ES"/>
        </w:rPr>
        <w:t>e</w:t>
      </w:r>
      <w:r w:rsidRPr="00EC7859">
        <w:rPr>
          <w:rFonts w:ascii="Montserrat" w:hAnsi="Montserrat"/>
          <w:color w:val="2B4162" w:themeColor="text1"/>
          <w:lang w:val="es-ES"/>
        </w:rPr>
        <w:t xml:space="preserve">s increíblemente versátil, lo que </w:t>
      </w:r>
      <w:r w:rsidR="002A3D3E">
        <w:rPr>
          <w:rFonts w:ascii="Montserrat" w:hAnsi="Montserrat"/>
          <w:color w:val="2B4162" w:themeColor="text1"/>
          <w:lang w:val="es-ES"/>
        </w:rPr>
        <w:t xml:space="preserve">le ha convertido en esencial en la </w:t>
      </w:r>
      <w:r w:rsidRPr="00EC7859">
        <w:rPr>
          <w:rFonts w:ascii="Montserrat" w:hAnsi="Montserrat"/>
          <w:color w:val="2B4162" w:themeColor="text1"/>
          <w:lang w:val="es-ES"/>
        </w:rPr>
        <w:t>aliment</w:t>
      </w:r>
      <w:r w:rsidR="002A3D3E">
        <w:rPr>
          <w:rFonts w:ascii="Montserrat" w:hAnsi="Montserrat"/>
          <w:color w:val="2B4162" w:themeColor="text1"/>
          <w:lang w:val="es-ES"/>
        </w:rPr>
        <w:t xml:space="preserve">ación y </w:t>
      </w:r>
      <w:r w:rsidRPr="00EC7859">
        <w:rPr>
          <w:rFonts w:ascii="Montserrat" w:hAnsi="Montserrat"/>
          <w:color w:val="2B4162" w:themeColor="text1"/>
          <w:lang w:val="es-ES"/>
        </w:rPr>
        <w:t>nutri</w:t>
      </w:r>
      <w:r w:rsidR="002A3D3E">
        <w:rPr>
          <w:rFonts w:ascii="Montserrat" w:hAnsi="Montserrat"/>
          <w:color w:val="2B4162" w:themeColor="text1"/>
          <w:lang w:val="es-ES"/>
        </w:rPr>
        <w:t>c</w:t>
      </w:r>
      <w:r w:rsidRPr="00EC7859">
        <w:rPr>
          <w:rFonts w:ascii="Montserrat" w:hAnsi="Montserrat"/>
          <w:color w:val="2B4162" w:themeColor="text1"/>
          <w:lang w:val="es-ES"/>
        </w:rPr>
        <w:t>i</w:t>
      </w:r>
      <w:r w:rsidR="002A3D3E">
        <w:rPr>
          <w:rFonts w:ascii="Montserrat" w:hAnsi="Montserrat"/>
          <w:color w:val="2B4162" w:themeColor="text1"/>
          <w:lang w:val="es-ES"/>
        </w:rPr>
        <w:t>ón de</w:t>
      </w:r>
      <w:r w:rsidRPr="00EC7859">
        <w:rPr>
          <w:rFonts w:ascii="Montserrat" w:hAnsi="Montserrat"/>
          <w:color w:val="2B4162" w:themeColor="text1"/>
          <w:lang w:val="es-ES"/>
        </w:rPr>
        <w:t xml:space="preserve"> muchas familias, culturas y comunidades de todo el mundo.</w:t>
      </w:r>
    </w:p>
    <w:p w14:paraId="2C9073B5" w14:textId="4AD4400D" w:rsidR="00EC7859" w:rsidRPr="00EC7859" w:rsidRDefault="00EC7859" w:rsidP="00EC7859">
      <w:pPr>
        <w:spacing w:line="360" w:lineRule="auto"/>
        <w:jc w:val="both"/>
        <w:rPr>
          <w:rFonts w:ascii="Montserrat" w:hAnsi="Montserrat"/>
          <w:color w:val="2B4162" w:themeColor="text1"/>
          <w:lang w:val="es-ES"/>
        </w:rPr>
      </w:pPr>
      <w:r w:rsidRPr="00EC7859">
        <w:rPr>
          <w:rFonts w:ascii="Montserrat" w:hAnsi="Montserrat"/>
          <w:color w:val="2B4162" w:themeColor="text1"/>
          <w:lang w:val="es-ES"/>
        </w:rPr>
        <w:t xml:space="preserve">Sin importar dónde vivas ni cómo los disfrutes, los huevos desempeñan un papel importante en la mayoría de las culturas y dietas del mundo. También contribuyen a los sistemas alimentarios locales, proporcionando una fuente de alimento nutritivo que se puede producir </w:t>
      </w:r>
      <w:r w:rsidR="00272EC8">
        <w:rPr>
          <w:rFonts w:ascii="Montserrat" w:hAnsi="Montserrat"/>
          <w:color w:val="2B4162" w:themeColor="text1"/>
          <w:lang w:val="es-ES"/>
        </w:rPr>
        <w:t>en proximidad</w:t>
      </w:r>
      <w:r w:rsidRPr="00EC7859">
        <w:rPr>
          <w:rFonts w:ascii="Montserrat" w:hAnsi="Montserrat"/>
          <w:color w:val="2B4162" w:themeColor="text1"/>
          <w:lang w:val="es-ES"/>
        </w:rPr>
        <w:t>.</w:t>
      </w:r>
    </w:p>
    <w:p w14:paraId="3CB3C23E" w14:textId="5B05DE3B" w:rsidR="00EC7859" w:rsidRPr="00EC7859" w:rsidRDefault="00EC7859" w:rsidP="00EC7859">
      <w:pPr>
        <w:spacing w:line="360" w:lineRule="auto"/>
        <w:jc w:val="both"/>
        <w:rPr>
          <w:rFonts w:ascii="Montserrat" w:hAnsi="Montserrat"/>
          <w:color w:val="2B4162" w:themeColor="text1"/>
          <w:lang w:val="es-ES"/>
        </w:rPr>
      </w:pPr>
      <w:r w:rsidRPr="00EC7859">
        <w:rPr>
          <w:rFonts w:ascii="Montserrat" w:hAnsi="Montserrat"/>
          <w:color w:val="2B4162" w:themeColor="text1"/>
          <w:lang w:val="es-ES"/>
        </w:rPr>
        <w:t xml:space="preserve">Para celebrar el Día Mundial del Huevo de este año, </w:t>
      </w:r>
      <w:r w:rsidRPr="003E59AE">
        <w:rPr>
          <w:rFonts w:ascii="Montserrat" w:hAnsi="Montserrat"/>
          <w:color w:val="EE0000"/>
          <w:lang w:val="es-ES"/>
        </w:rPr>
        <w:t xml:space="preserve">[NOMBRE DE LA ORGANIZACIÓN] </w:t>
      </w:r>
      <w:r w:rsidR="003E59AE" w:rsidRPr="00272EC8">
        <w:rPr>
          <w:rFonts w:ascii="Montserrat" w:hAnsi="Montserrat"/>
          <w:color w:val="2B4162" w:themeColor="text1"/>
          <w:lang w:val="es-ES"/>
        </w:rPr>
        <w:t>tiene previsto</w:t>
      </w:r>
      <w:r w:rsidR="003E59AE">
        <w:rPr>
          <w:rFonts w:ascii="Montserrat" w:hAnsi="Montserrat"/>
          <w:color w:val="EE0000"/>
          <w:lang w:val="es-ES"/>
        </w:rPr>
        <w:t xml:space="preserve"> </w:t>
      </w:r>
      <w:r w:rsidRPr="003E59AE">
        <w:rPr>
          <w:rFonts w:ascii="Montserrat" w:hAnsi="Montserrat"/>
          <w:color w:val="EE0000"/>
          <w:lang w:val="es-ES"/>
        </w:rPr>
        <w:t>[DESCRIBA CÓMO PARTICIPARÁ SU ORGANIZACIÓN].</w:t>
      </w:r>
    </w:p>
    <w:p w14:paraId="572F960B" w14:textId="77777777" w:rsidR="00EC7859" w:rsidRPr="00EC7859" w:rsidRDefault="00EC7859" w:rsidP="00EC7859">
      <w:pPr>
        <w:spacing w:line="360" w:lineRule="auto"/>
        <w:jc w:val="both"/>
        <w:rPr>
          <w:rFonts w:ascii="Montserrat" w:hAnsi="Montserrat"/>
          <w:color w:val="2B4162" w:themeColor="text1"/>
          <w:lang w:val="es-ES"/>
        </w:rPr>
      </w:pPr>
    </w:p>
    <w:p w14:paraId="579C15D0" w14:textId="6BD64966" w:rsidR="00EC7859" w:rsidRPr="00EC7859" w:rsidRDefault="00EC7859" w:rsidP="00EC7859">
      <w:pPr>
        <w:spacing w:line="360" w:lineRule="auto"/>
        <w:jc w:val="both"/>
        <w:rPr>
          <w:rFonts w:ascii="Montserrat" w:hAnsi="Montserrat"/>
          <w:color w:val="2B4162" w:themeColor="text1"/>
          <w:lang w:val="es-ES"/>
        </w:rPr>
      </w:pPr>
      <w:r w:rsidRPr="00EC7859">
        <w:rPr>
          <w:rFonts w:ascii="Montserrat" w:hAnsi="Montserrat"/>
          <w:color w:val="2B4162" w:themeColor="text1"/>
          <w:lang w:val="es-ES"/>
        </w:rPr>
        <w:t xml:space="preserve">¡Únete a la celebración contándonos cómo los huevos </w:t>
      </w:r>
      <w:r w:rsidR="00272EC8">
        <w:rPr>
          <w:rFonts w:ascii="Montserrat" w:hAnsi="Montserrat"/>
          <w:color w:val="2B4162" w:themeColor="text1"/>
          <w:lang w:val="es-ES"/>
        </w:rPr>
        <w:t>alimen</w:t>
      </w:r>
      <w:r w:rsidRPr="00EC7859">
        <w:rPr>
          <w:rFonts w:ascii="Montserrat" w:hAnsi="Montserrat"/>
          <w:color w:val="2B4162" w:themeColor="text1"/>
          <w:lang w:val="es-ES"/>
        </w:rPr>
        <w:t>t</w:t>
      </w:r>
      <w:r w:rsidR="00272EC8">
        <w:rPr>
          <w:rFonts w:ascii="Montserrat" w:hAnsi="Montserrat"/>
          <w:color w:val="2B4162" w:themeColor="text1"/>
          <w:lang w:val="es-ES"/>
        </w:rPr>
        <w:t>a</w:t>
      </w:r>
      <w:r w:rsidRPr="00EC7859">
        <w:rPr>
          <w:rFonts w:ascii="Montserrat" w:hAnsi="Montserrat"/>
          <w:color w:val="2B4162" w:themeColor="text1"/>
          <w:lang w:val="es-ES"/>
        </w:rPr>
        <w:t xml:space="preserve">n </w:t>
      </w:r>
      <w:r w:rsidR="00272EC8">
        <w:rPr>
          <w:rFonts w:ascii="Montserrat" w:hAnsi="Montserrat"/>
          <w:color w:val="2B4162" w:themeColor="text1"/>
          <w:lang w:val="es-ES"/>
        </w:rPr>
        <w:t>tu</w:t>
      </w:r>
      <w:r w:rsidRPr="00EC7859">
        <w:rPr>
          <w:rFonts w:ascii="Montserrat" w:hAnsi="Montserrat"/>
          <w:color w:val="2B4162" w:themeColor="text1"/>
          <w:lang w:val="es-ES"/>
        </w:rPr>
        <w:t xml:space="preserve"> día</w:t>
      </w:r>
      <w:r w:rsidR="002A3D3E">
        <w:rPr>
          <w:rFonts w:ascii="Montserrat" w:hAnsi="Montserrat"/>
          <w:color w:val="2B4162" w:themeColor="text1"/>
          <w:lang w:val="es-ES"/>
        </w:rPr>
        <w:t xml:space="preserve"> a día</w:t>
      </w:r>
      <w:r w:rsidRPr="00EC7859">
        <w:rPr>
          <w:rFonts w:ascii="Montserrat" w:hAnsi="Montserrat"/>
          <w:color w:val="2B4162" w:themeColor="text1"/>
          <w:lang w:val="es-ES"/>
        </w:rPr>
        <w:t>! Ya sea con un dato curioso, una foto o un video corto, da rienda suelta a tu creatividad y comparte cómo disfrutas del huevo con #WorldEggDay y #TheMightyEgg.</w:t>
      </w:r>
    </w:p>
    <w:p w14:paraId="60C5C0A5" w14:textId="19FDA308" w:rsidR="002F5BB8" w:rsidRPr="00142561" w:rsidRDefault="00EC7859" w:rsidP="00EC7859">
      <w:pPr>
        <w:spacing w:line="360" w:lineRule="auto"/>
        <w:jc w:val="center"/>
        <w:rPr>
          <w:rFonts w:ascii="Montserrat" w:hAnsi="Montserrat"/>
          <w:color w:val="2B4162" w:themeColor="text1"/>
        </w:rPr>
      </w:pPr>
      <w:r w:rsidRPr="00EC7859">
        <w:rPr>
          <w:rFonts w:ascii="Montserrat" w:hAnsi="Montserrat"/>
          <w:color w:val="2B4162" w:themeColor="text1"/>
        </w:rPr>
        <w:t>-fin-</w:t>
      </w:r>
    </w:p>
    <w:sectPr w:rsidR="002F5BB8" w:rsidRPr="00142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CF7EB" w14:textId="77777777" w:rsidR="00B71C88" w:rsidRDefault="00B71C88" w:rsidP="00436464">
      <w:pPr>
        <w:spacing w:after="0" w:line="240" w:lineRule="auto"/>
      </w:pPr>
      <w:r>
        <w:separator/>
      </w:r>
    </w:p>
  </w:endnote>
  <w:endnote w:type="continuationSeparator" w:id="0">
    <w:p w14:paraId="336F2DB2" w14:textId="77777777" w:rsidR="00B71C88" w:rsidRDefault="00B71C88" w:rsidP="0043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E894" w14:textId="77777777" w:rsidR="002A3D3E" w:rsidRDefault="002A3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320D" w14:textId="77777777" w:rsidR="002A3D3E" w:rsidRDefault="002A3D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29E26" w14:textId="77777777" w:rsidR="002A3D3E" w:rsidRDefault="002A3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7E2BF" w14:textId="77777777" w:rsidR="00B71C88" w:rsidRDefault="00B71C88" w:rsidP="00436464">
      <w:pPr>
        <w:spacing w:after="0" w:line="240" w:lineRule="auto"/>
      </w:pPr>
      <w:r>
        <w:separator/>
      </w:r>
    </w:p>
  </w:footnote>
  <w:footnote w:type="continuationSeparator" w:id="0">
    <w:p w14:paraId="520677C4" w14:textId="77777777" w:rsidR="00B71C88" w:rsidRDefault="00B71C88" w:rsidP="0043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BC185" w14:textId="77777777" w:rsidR="002A3D3E" w:rsidRDefault="002A3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D829" w14:textId="5C75853A" w:rsidR="00A94D42" w:rsidRPr="0021084C" w:rsidRDefault="00687817">
    <w:pPr>
      <w:pStyle w:val="Header"/>
      <w:rPr>
        <w:rFonts w:ascii="Montserrat" w:hAnsi="Montserrat"/>
        <w:color w:val="33658A" w:themeColor="text2"/>
      </w:rPr>
    </w:pPr>
    <w:r w:rsidRPr="0021084C">
      <w:rPr>
        <w:rFonts w:ascii="Montserrat" w:hAnsi="Montserrat"/>
        <w:noProof/>
        <w:color w:val="33658A" w:themeColor="text2"/>
      </w:rPr>
      <w:drawing>
        <wp:anchor distT="0" distB="0" distL="114300" distR="114300" simplePos="0" relativeHeight="251658240" behindDoc="0" locked="0" layoutInCell="1" allowOverlap="1" wp14:anchorId="6E1F1C9B" wp14:editId="261A4A29">
          <wp:simplePos x="0" y="0"/>
          <wp:positionH relativeFrom="margin">
            <wp:align>right</wp:align>
          </wp:positionH>
          <wp:positionV relativeFrom="paragraph">
            <wp:posOffset>-132080</wp:posOffset>
          </wp:positionV>
          <wp:extent cx="1263015" cy="431165"/>
          <wp:effectExtent l="0" t="0" r="0" b="6985"/>
          <wp:wrapThrough wrapText="bothSides">
            <wp:wrapPolygon edited="0">
              <wp:start x="1629" y="0"/>
              <wp:lineTo x="0" y="954"/>
              <wp:lineTo x="0" y="19087"/>
              <wp:lineTo x="1303" y="20996"/>
              <wp:lineTo x="21176" y="20996"/>
              <wp:lineTo x="21176" y="2863"/>
              <wp:lineTo x="20525" y="0"/>
              <wp:lineTo x="1629" y="0"/>
            </wp:wrapPolygon>
          </wp:wrapThrough>
          <wp:docPr id="1890805572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805572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3D3E">
      <w:rPr>
        <w:rFonts w:ascii="Montserrat" w:hAnsi="Montserrat"/>
        <w:color w:val="33658A" w:themeColor="text2"/>
      </w:rPr>
      <w:t xml:space="preserve">NOTA DE </w:t>
    </w:r>
    <w:r w:rsidR="00A94D42" w:rsidRPr="0021084C">
      <w:rPr>
        <w:rFonts w:ascii="Montserrat" w:hAnsi="Montserrat"/>
        <w:color w:val="33658A" w:themeColor="text2"/>
      </w:rPr>
      <w:t>PRE</w:t>
    </w:r>
    <w:r w:rsidR="002A3D3E">
      <w:rPr>
        <w:rFonts w:ascii="Montserrat" w:hAnsi="Montserrat"/>
        <w:color w:val="33658A" w:themeColor="text2"/>
      </w:rPr>
      <w:t>N</w:t>
    </w:r>
    <w:r w:rsidR="00A94D42" w:rsidRPr="0021084C">
      <w:rPr>
        <w:rFonts w:ascii="Montserrat" w:hAnsi="Montserrat"/>
        <w:color w:val="33658A" w:themeColor="text2"/>
      </w:rPr>
      <w:t>S</w:t>
    </w:r>
    <w:r w:rsidR="002A3D3E">
      <w:rPr>
        <w:rFonts w:ascii="Montserrat" w:hAnsi="Montserrat"/>
        <w:color w:val="33658A" w:themeColor="text2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35E8" w14:textId="77777777" w:rsidR="002A3D3E" w:rsidRDefault="002A3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57.5pt;height:74.5pt;visibility:visible;mso-wrap-style:square" o:bullet="t">
        <v:imagedata r:id="rId1" o:title=""/>
      </v:shape>
    </w:pict>
  </w:numPicBullet>
  <w:numPicBullet w:numPicBulletId="1">
    <w:pict>
      <v:shape id="_x0000_i1047" type="#_x0000_t75" style="width:300pt;height:300pt" o:bullet="t">
        <v:imagedata r:id="rId2" o:title="egg"/>
      </v:shape>
    </w:pict>
  </w:numPicBullet>
  <w:abstractNum w:abstractNumId="0" w15:restartNumberingAfterBreak="0">
    <w:nsid w:val="1FB640BF"/>
    <w:multiLevelType w:val="hybridMultilevel"/>
    <w:tmpl w:val="AE4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A00B3"/>
    <w:multiLevelType w:val="hybridMultilevel"/>
    <w:tmpl w:val="A94C7376"/>
    <w:lvl w:ilvl="0" w:tplc="AE14B7DE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6BCF4351"/>
    <w:multiLevelType w:val="hybridMultilevel"/>
    <w:tmpl w:val="84FC18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4846DE"/>
    <w:multiLevelType w:val="hybridMultilevel"/>
    <w:tmpl w:val="95AA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41967">
    <w:abstractNumId w:val="2"/>
  </w:num>
  <w:num w:numId="2" w16cid:durableId="676418983">
    <w:abstractNumId w:val="3"/>
  </w:num>
  <w:num w:numId="3" w16cid:durableId="1199005594">
    <w:abstractNumId w:val="0"/>
  </w:num>
  <w:num w:numId="4" w16cid:durableId="100185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2A"/>
    <w:rsid w:val="00011D90"/>
    <w:rsid w:val="00016A0D"/>
    <w:rsid w:val="00025560"/>
    <w:rsid w:val="00057511"/>
    <w:rsid w:val="000732E9"/>
    <w:rsid w:val="000831AF"/>
    <w:rsid w:val="000908E9"/>
    <w:rsid w:val="000C651D"/>
    <w:rsid w:val="000D453B"/>
    <w:rsid w:val="000D4EEA"/>
    <w:rsid w:val="00104030"/>
    <w:rsid w:val="001042F4"/>
    <w:rsid w:val="00106939"/>
    <w:rsid w:val="00120DB4"/>
    <w:rsid w:val="00132FC6"/>
    <w:rsid w:val="00133CFE"/>
    <w:rsid w:val="00136A8B"/>
    <w:rsid w:val="00142561"/>
    <w:rsid w:val="00151CC1"/>
    <w:rsid w:val="001640D8"/>
    <w:rsid w:val="00166830"/>
    <w:rsid w:val="00166DBA"/>
    <w:rsid w:val="00176D3F"/>
    <w:rsid w:val="00177D77"/>
    <w:rsid w:val="001836AB"/>
    <w:rsid w:val="001B1EDC"/>
    <w:rsid w:val="001E144A"/>
    <w:rsid w:val="001F611C"/>
    <w:rsid w:val="00207889"/>
    <w:rsid w:val="0021084C"/>
    <w:rsid w:val="00217568"/>
    <w:rsid w:val="002232EB"/>
    <w:rsid w:val="0023064B"/>
    <w:rsid w:val="00235A75"/>
    <w:rsid w:val="002422C4"/>
    <w:rsid w:val="00252188"/>
    <w:rsid w:val="00254155"/>
    <w:rsid w:val="00255479"/>
    <w:rsid w:val="00256AE1"/>
    <w:rsid w:val="00262568"/>
    <w:rsid w:val="00270F64"/>
    <w:rsid w:val="00272EC8"/>
    <w:rsid w:val="00283CED"/>
    <w:rsid w:val="00290A37"/>
    <w:rsid w:val="002A19C0"/>
    <w:rsid w:val="002A32BC"/>
    <w:rsid w:val="002A3D3E"/>
    <w:rsid w:val="002A6DFE"/>
    <w:rsid w:val="002B262A"/>
    <w:rsid w:val="002B3FD0"/>
    <w:rsid w:val="002B62B2"/>
    <w:rsid w:val="002D36F6"/>
    <w:rsid w:val="002F18FF"/>
    <w:rsid w:val="002F5BB8"/>
    <w:rsid w:val="00300823"/>
    <w:rsid w:val="00304B82"/>
    <w:rsid w:val="00304B9E"/>
    <w:rsid w:val="00307ED3"/>
    <w:rsid w:val="00316F23"/>
    <w:rsid w:val="00331862"/>
    <w:rsid w:val="0033449B"/>
    <w:rsid w:val="00335BA6"/>
    <w:rsid w:val="003376B6"/>
    <w:rsid w:val="0034775C"/>
    <w:rsid w:val="00350DDB"/>
    <w:rsid w:val="003608FD"/>
    <w:rsid w:val="003609E2"/>
    <w:rsid w:val="00367DC6"/>
    <w:rsid w:val="00371067"/>
    <w:rsid w:val="003748EB"/>
    <w:rsid w:val="00376E4D"/>
    <w:rsid w:val="003A3543"/>
    <w:rsid w:val="003A65D0"/>
    <w:rsid w:val="003B349A"/>
    <w:rsid w:val="003B3B1A"/>
    <w:rsid w:val="003B696F"/>
    <w:rsid w:val="003C386E"/>
    <w:rsid w:val="003C5CDE"/>
    <w:rsid w:val="003D379F"/>
    <w:rsid w:val="003D6862"/>
    <w:rsid w:val="003E1B2C"/>
    <w:rsid w:val="003E59AE"/>
    <w:rsid w:val="003F14BD"/>
    <w:rsid w:val="003F15A1"/>
    <w:rsid w:val="003F4427"/>
    <w:rsid w:val="003F5B8F"/>
    <w:rsid w:val="004010AD"/>
    <w:rsid w:val="004014B2"/>
    <w:rsid w:val="004118CE"/>
    <w:rsid w:val="004142E2"/>
    <w:rsid w:val="00417846"/>
    <w:rsid w:val="0042338F"/>
    <w:rsid w:val="004257C7"/>
    <w:rsid w:val="00426F3C"/>
    <w:rsid w:val="00434926"/>
    <w:rsid w:val="00436464"/>
    <w:rsid w:val="00450675"/>
    <w:rsid w:val="00454B30"/>
    <w:rsid w:val="0046333A"/>
    <w:rsid w:val="00476907"/>
    <w:rsid w:val="004837EA"/>
    <w:rsid w:val="0048404F"/>
    <w:rsid w:val="004B7A47"/>
    <w:rsid w:val="004C0413"/>
    <w:rsid w:val="004C3D73"/>
    <w:rsid w:val="004D0291"/>
    <w:rsid w:val="004D1570"/>
    <w:rsid w:val="004D3CB8"/>
    <w:rsid w:val="004D5516"/>
    <w:rsid w:val="004D7D4D"/>
    <w:rsid w:val="004E09F9"/>
    <w:rsid w:val="004F5F8E"/>
    <w:rsid w:val="00503167"/>
    <w:rsid w:val="0052256E"/>
    <w:rsid w:val="005456CC"/>
    <w:rsid w:val="005600C6"/>
    <w:rsid w:val="00567133"/>
    <w:rsid w:val="005A69B9"/>
    <w:rsid w:val="005B1FE8"/>
    <w:rsid w:val="005B74BD"/>
    <w:rsid w:val="005C3BAD"/>
    <w:rsid w:val="005C6FAC"/>
    <w:rsid w:val="005D1A0B"/>
    <w:rsid w:val="005E2408"/>
    <w:rsid w:val="005E7857"/>
    <w:rsid w:val="005F3E20"/>
    <w:rsid w:val="00610725"/>
    <w:rsid w:val="006246D2"/>
    <w:rsid w:val="00626044"/>
    <w:rsid w:val="00642D0F"/>
    <w:rsid w:val="00642F4C"/>
    <w:rsid w:val="006652DE"/>
    <w:rsid w:val="006663C1"/>
    <w:rsid w:val="00685A8C"/>
    <w:rsid w:val="00687817"/>
    <w:rsid w:val="00691381"/>
    <w:rsid w:val="00694EBE"/>
    <w:rsid w:val="00697A66"/>
    <w:rsid w:val="006B129E"/>
    <w:rsid w:val="006C0460"/>
    <w:rsid w:val="006D4477"/>
    <w:rsid w:val="006D509D"/>
    <w:rsid w:val="006D6941"/>
    <w:rsid w:val="006E7336"/>
    <w:rsid w:val="00710D20"/>
    <w:rsid w:val="007174E3"/>
    <w:rsid w:val="00724392"/>
    <w:rsid w:val="00726503"/>
    <w:rsid w:val="00757C4B"/>
    <w:rsid w:val="0076280E"/>
    <w:rsid w:val="007647CA"/>
    <w:rsid w:val="0076489B"/>
    <w:rsid w:val="00767A89"/>
    <w:rsid w:val="00775601"/>
    <w:rsid w:val="007842DA"/>
    <w:rsid w:val="007952AD"/>
    <w:rsid w:val="007B0FCE"/>
    <w:rsid w:val="007D06D7"/>
    <w:rsid w:val="007D2AD3"/>
    <w:rsid w:val="007E6A00"/>
    <w:rsid w:val="00800D96"/>
    <w:rsid w:val="0082016F"/>
    <w:rsid w:val="0083489E"/>
    <w:rsid w:val="00835F8F"/>
    <w:rsid w:val="00845294"/>
    <w:rsid w:val="008557D7"/>
    <w:rsid w:val="008621B7"/>
    <w:rsid w:val="0087115B"/>
    <w:rsid w:val="0087126F"/>
    <w:rsid w:val="00871891"/>
    <w:rsid w:val="00875D2E"/>
    <w:rsid w:val="00875ECD"/>
    <w:rsid w:val="0089145A"/>
    <w:rsid w:val="008939F8"/>
    <w:rsid w:val="00895E29"/>
    <w:rsid w:val="008A31B0"/>
    <w:rsid w:val="008B2274"/>
    <w:rsid w:val="008D1414"/>
    <w:rsid w:val="008D2ED2"/>
    <w:rsid w:val="008D72BF"/>
    <w:rsid w:val="008F0ED7"/>
    <w:rsid w:val="008F6CD2"/>
    <w:rsid w:val="00906D6C"/>
    <w:rsid w:val="00915DC9"/>
    <w:rsid w:val="00924B91"/>
    <w:rsid w:val="00930F3D"/>
    <w:rsid w:val="00931F27"/>
    <w:rsid w:val="00935FC5"/>
    <w:rsid w:val="009374AD"/>
    <w:rsid w:val="00941FDA"/>
    <w:rsid w:val="00942479"/>
    <w:rsid w:val="00945D61"/>
    <w:rsid w:val="00957BB1"/>
    <w:rsid w:val="00973DE6"/>
    <w:rsid w:val="00975797"/>
    <w:rsid w:val="00987AD4"/>
    <w:rsid w:val="009B5F20"/>
    <w:rsid w:val="009C6428"/>
    <w:rsid w:val="009E2353"/>
    <w:rsid w:val="009E52D3"/>
    <w:rsid w:val="009F01BD"/>
    <w:rsid w:val="00A02710"/>
    <w:rsid w:val="00A03C9A"/>
    <w:rsid w:val="00A22B20"/>
    <w:rsid w:val="00A2379C"/>
    <w:rsid w:val="00A261EA"/>
    <w:rsid w:val="00A301D5"/>
    <w:rsid w:val="00A32809"/>
    <w:rsid w:val="00A4314D"/>
    <w:rsid w:val="00A4670D"/>
    <w:rsid w:val="00A615D8"/>
    <w:rsid w:val="00A6167D"/>
    <w:rsid w:val="00A67615"/>
    <w:rsid w:val="00A71841"/>
    <w:rsid w:val="00A94D42"/>
    <w:rsid w:val="00A97CE9"/>
    <w:rsid w:val="00AA2010"/>
    <w:rsid w:val="00AB567C"/>
    <w:rsid w:val="00AB6FFC"/>
    <w:rsid w:val="00AB7CFD"/>
    <w:rsid w:val="00AC67D2"/>
    <w:rsid w:val="00AD1B54"/>
    <w:rsid w:val="00AD3A8F"/>
    <w:rsid w:val="00AD3F7B"/>
    <w:rsid w:val="00AD729C"/>
    <w:rsid w:val="00AE1AB0"/>
    <w:rsid w:val="00AE5CE3"/>
    <w:rsid w:val="00AF5A44"/>
    <w:rsid w:val="00B02B0B"/>
    <w:rsid w:val="00B03429"/>
    <w:rsid w:val="00B25840"/>
    <w:rsid w:val="00B31360"/>
    <w:rsid w:val="00B353F5"/>
    <w:rsid w:val="00B526D7"/>
    <w:rsid w:val="00B553CE"/>
    <w:rsid w:val="00B55C78"/>
    <w:rsid w:val="00B63BBA"/>
    <w:rsid w:val="00B645A6"/>
    <w:rsid w:val="00B66C73"/>
    <w:rsid w:val="00B71C88"/>
    <w:rsid w:val="00B72868"/>
    <w:rsid w:val="00B73C76"/>
    <w:rsid w:val="00B849AB"/>
    <w:rsid w:val="00B85DA0"/>
    <w:rsid w:val="00B85F2A"/>
    <w:rsid w:val="00B9304B"/>
    <w:rsid w:val="00B930DD"/>
    <w:rsid w:val="00BA73F5"/>
    <w:rsid w:val="00BA7FA6"/>
    <w:rsid w:val="00BB00BC"/>
    <w:rsid w:val="00BB1B89"/>
    <w:rsid w:val="00BC0783"/>
    <w:rsid w:val="00BC5C9B"/>
    <w:rsid w:val="00BC6055"/>
    <w:rsid w:val="00BD5958"/>
    <w:rsid w:val="00BE6E0F"/>
    <w:rsid w:val="00BF4F97"/>
    <w:rsid w:val="00C008FC"/>
    <w:rsid w:val="00C05416"/>
    <w:rsid w:val="00C44E93"/>
    <w:rsid w:val="00C51B3C"/>
    <w:rsid w:val="00C55FFD"/>
    <w:rsid w:val="00C645CB"/>
    <w:rsid w:val="00C80DAD"/>
    <w:rsid w:val="00C93E68"/>
    <w:rsid w:val="00C96DDE"/>
    <w:rsid w:val="00CB6048"/>
    <w:rsid w:val="00CE0C13"/>
    <w:rsid w:val="00D00C15"/>
    <w:rsid w:val="00D00CB0"/>
    <w:rsid w:val="00D05D63"/>
    <w:rsid w:val="00D2094D"/>
    <w:rsid w:val="00D2293C"/>
    <w:rsid w:val="00D269DA"/>
    <w:rsid w:val="00D2740B"/>
    <w:rsid w:val="00D33496"/>
    <w:rsid w:val="00D347FD"/>
    <w:rsid w:val="00D44647"/>
    <w:rsid w:val="00D554D2"/>
    <w:rsid w:val="00D562EA"/>
    <w:rsid w:val="00D618C5"/>
    <w:rsid w:val="00D66BCB"/>
    <w:rsid w:val="00DB38D1"/>
    <w:rsid w:val="00DC52F9"/>
    <w:rsid w:val="00DC628E"/>
    <w:rsid w:val="00DD4A3F"/>
    <w:rsid w:val="00DD5226"/>
    <w:rsid w:val="00DE69AA"/>
    <w:rsid w:val="00E00B94"/>
    <w:rsid w:val="00E22C45"/>
    <w:rsid w:val="00E27275"/>
    <w:rsid w:val="00E32DA4"/>
    <w:rsid w:val="00E45791"/>
    <w:rsid w:val="00E609BC"/>
    <w:rsid w:val="00E62288"/>
    <w:rsid w:val="00E664C5"/>
    <w:rsid w:val="00E76267"/>
    <w:rsid w:val="00E8270D"/>
    <w:rsid w:val="00EA3CF4"/>
    <w:rsid w:val="00EB6533"/>
    <w:rsid w:val="00EC192C"/>
    <w:rsid w:val="00EC7859"/>
    <w:rsid w:val="00EE5549"/>
    <w:rsid w:val="00F01595"/>
    <w:rsid w:val="00F42A34"/>
    <w:rsid w:val="00F537B1"/>
    <w:rsid w:val="00F62BC8"/>
    <w:rsid w:val="00F67DB4"/>
    <w:rsid w:val="00F67DFF"/>
    <w:rsid w:val="00F76339"/>
    <w:rsid w:val="00F93005"/>
    <w:rsid w:val="00FA139E"/>
    <w:rsid w:val="00FA2AB9"/>
    <w:rsid w:val="00FA7739"/>
    <w:rsid w:val="00FC58D4"/>
    <w:rsid w:val="00FC7823"/>
    <w:rsid w:val="00FD2D5A"/>
    <w:rsid w:val="00FD69FD"/>
    <w:rsid w:val="00FE3ADF"/>
    <w:rsid w:val="00FE42AA"/>
    <w:rsid w:val="00FE5FB9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36835"/>
  <w15:chartTrackingRefBased/>
  <w15:docId w15:val="{DFB919B5-5F28-40EF-A3F6-D125C201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C18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5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C182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044"/>
    <w:rPr>
      <w:color w:val="ED5A68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46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364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4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464"/>
    <w:rPr>
      <w:vertAlign w:val="superscript"/>
    </w:rPr>
  </w:style>
  <w:style w:type="paragraph" w:customStyle="1" w:styleId="04xlpa">
    <w:name w:val="_04xlpa"/>
    <w:basedOn w:val="Normal"/>
    <w:rsid w:val="00AA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AA2010"/>
  </w:style>
  <w:style w:type="character" w:styleId="UnresolvedMention">
    <w:name w:val="Unresolved Mention"/>
    <w:basedOn w:val="DefaultParagraphFont"/>
    <w:uiPriority w:val="99"/>
    <w:semiHidden/>
    <w:unhideWhenUsed/>
    <w:rsid w:val="003B3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1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42"/>
  </w:style>
  <w:style w:type="paragraph" w:styleId="Footer">
    <w:name w:val="footer"/>
    <w:basedOn w:val="Normal"/>
    <w:link w:val="FooterChar"/>
    <w:uiPriority w:val="99"/>
    <w:unhideWhenUsed/>
    <w:rsid w:val="00A9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42"/>
  </w:style>
  <w:style w:type="character" w:styleId="FollowedHyperlink">
    <w:name w:val="FollowedHyperlink"/>
    <w:basedOn w:val="DefaultParagraphFont"/>
    <w:uiPriority w:val="99"/>
    <w:semiHidden/>
    <w:unhideWhenUsed/>
    <w:rsid w:val="00C645CB"/>
    <w:rPr>
      <w:color w:val="750D17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084C"/>
    <w:rPr>
      <w:rFonts w:asciiTheme="majorHAnsi" w:eastAsiaTheme="majorEastAsia" w:hAnsiTheme="majorHAnsi" w:cstheme="majorBidi"/>
      <w:color w:val="DC182A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425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2561"/>
    <w:rPr>
      <w:rFonts w:asciiTheme="majorHAnsi" w:eastAsiaTheme="majorEastAsia" w:hAnsiTheme="majorHAnsi" w:cstheme="majorBidi"/>
      <w:color w:val="DC182A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EC Theme">
  <a:themeElements>
    <a:clrScheme name="IEC Colours">
      <a:dk1>
        <a:srgbClr val="2B4162"/>
      </a:dk1>
      <a:lt1>
        <a:sysClr val="window" lastClr="FFFFFF"/>
      </a:lt1>
      <a:dk2>
        <a:srgbClr val="33658A"/>
      </a:dk2>
      <a:lt2>
        <a:srgbClr val="FFBA49"/>
      </a:lt2>
      <a:accent1>
        <a:srgbClr val="ED5A68"/>
      </a:accent1>
      <a:accent2>
        <a:srgbClr val="437C90"/>
      </a:accent2>
      <a:accent3>
        <a:srgbClr val="F0F0F0"/>
      </a:accent3>
      <a:accent4>
        <a:srgbClr val="FFBA49"/>
      </a:accent4>
      <a:accent5>
        <a:srgbClr val="33658A"/>
      </a:accent5>
      <a:accent6>
        <a:srgbClr val="2B4162"/>
      </a:accent6>
      <a:hlink>
        <a:srgbClr val="ED5A68"/>
      </a:hlink>
      <a:folHlink>
        <a:srgbClr val="750D17"/>
      </a:folHlink>
    </a:clrScheme>
    <a:fontScheme name="IEC Fonts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at IEC</dc:creator>
  <cp:keywords/>
  <dc:description/>
  <cp:lastModifiedBy>Shola Jones</cp:lastModifiedBy>
  <cp:revision>2</cp:revision>
  <cp:lastPrinted>2022-07-01T09:54:00Z</cp:lastPrinted>
  <dcterms:created xsi:type="dcterms:W3CDTF">2025-08-13T09:16:00Z</dcterms:created>
  <dcterms:modified xsi:type="dcterms:W3CDTF">2025-08-13T09:16:00Z</dcterms:modified>
</cp:coreProperties>
</file>